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1B" w:rsidRDefault="003A6E1B" w:rsidP="001279CD"/>
    <w:p w:rsidR="003A6E1B" w:rsidRDefault="00B76829" w:rsidP="001279CD">
      <w:r>
        <w:rPr>
          <w:noProof/>
          <w:lang w:eastAsia="pl-PL"/>
        </w:rPr>
        <w:drawing>
          <wp:inline distT="0" distB="0" distL="0" distR="0">
            <wp:extent cx="8895080" cy="719455"/>
            <wp:effectExtent l="0" t="0" r="127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41D8" w:rsidRDefault="00200492" w:rsidP="001279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7403" w:rsidRDefault="004E7403" w:rsidP="001279CD"/>
    <w:p w:rsidR="001279CD" w:rsidRDefault="0042542B" w:rsidP="00B76829">
      <w:pPr>
        <w:ind w:left="5664" w:firstLine="708"/>
        <w:jc w:val="right"/>
      </w:pPr>
      <w:bookmarkStart w:id="0" w:name="_GoBack"/>
      <w:bookmarkEnd w:id="0"/>
      <w:r>
        <w:t>Kozubów 23.05.</w:t>
      </w:r>
      <w:r w:rsidR="005741BB">
        <w:t>2024r</w:t>
      </w:r>
      <w:r w:rsidR="009639B6">
        <w:t>.</w:t>
      </w:r>
    </w:p>
    <w:p w:rsidR="001279CD" w:rsidRDefault="001279CD" w:rsidP="001279CD"/>
    <w:p w:rsidR="001279CD" w:rsidRDefault="001279CD" w:rsidP="001279CD"/>
    <w:p w:rsidR="001279CD" w:rsidRPr="0015648B" w:rsidRDefault="001279CD" w:rsidP="001279CD">
      <w:pPr>
        <w:jc w:val="center"/>
        <w:rPr>
          <w:b/>
          <w:sz w:val="28"/>
        </w:rPr>
      </w:pPr>
      <w:r w:rsidRPr="0015648B">
        <w:rPr>
          <w:b/>
          <w:sz w:val="28"/>
        </w:rPr>
        <w:t>Informacja</w:t>
      </w:r>
    </w:p>
    <w:p w:rsidR="001279CD" w:rsidRDefault="001279CD" w:rsidP="001279CD"/>
    <w:p w:rsidR="001279CD" w:rsidRDefault="001279CD" w:rsidP="001279CD">
      <w:pPr>
        <w:jc w:val="both"/>
      </w:pPr>
    </w:p>
    <w:p w:rsidR="00117E55" w:rsidRDefault="001279CD" w:rsidP="002C34F4">
      <w:pPr>
        <w:ind w:firstLine="708"/>
        <w:jc w:val="both"/>
      </w:pPr>
      <w:r>
        <w:t xml:space="preserve">Informujemy, że </w:t>
      </w:r>
      <w:r w:rsidR="009639B6">
        <w:t xml:space="preserve">dotację na realizację </w:t>
      </w:r>
      <w:r>
        <w:t xml:space="preserve"> rządowego  programu </w:t>
      </w:r>
      <w:r w:rsidRPr="001279CD">
        <w:rPr>
          <w:b/>
        </w:rPr>
        <w:t>„Narodowy Program Rozwoju Czytelnictwa 2.0. na lata 2021-2025”</w:t>
      </w:r>
      <w:r>
        <w:t xml:space="preserve">  w wysokości </w:t>
      </w:r>
      <w:r w:rsidR="00A353E9">
        <w:rPr>
          <w:b/>
        </w:rPr>
        <w:t>4.0</w:t>
      </w:r>
      <w:r w:rsidRPr="001279CD">
        <w:rPr>
          <w:b/>
        </w:rPr>
        <w:t>00,00zł</w:t>
      </w:r>
      <w:r>
        <w:t xml:space="preserve"> z przeznaczeniem na dofinansowanie zadania polegającego na rozwijaniu zainteresowań dzieci i młodzieży przez promowanie i wspieranie rozwoju czytelnictwa wśród dzieci i młodzieży, realizowanego w ramach Priorytetu 3 „Zakup nowości wydawniczych do placówek wychowania przedszkolnego, bibliotek szkolnych</w:t>
      </w:r>
      <w:r w:rsidR="002C34F4">
        <w:t xml:space="preserve"> </w:t>
      </w:r>
      <w:r>
        <w:t>i pedagogicznych”</w:t>
      </w:r>
      <w:r w:rsidR="00A353E9">
        <w:t xml:space="preserve"> otrzymała</w:t>
      </w:r>
      <w:r w:rsidR="009639B6">
        <w:t xml:space="preserve"> </w:t>
      </w:r>
      <w:r w:rsidR="00A353E9">
        <w:rPr>
          <w:b/>
        </w:rPr>
        <w:t xml:space="preserve">Szkoła Podstawowa w Kozubowie </w:t>
      </w:r>
      <w:r w:rsidR="005741BB">
        <w:rPr>
          <w:b/>
        </w:rPr>
        <w:t xml:space="preserve"> </w:t>
      </w:r>
      <w:r w:rsidR="00117E55">
        <w:t xml:space="preserve"> </w:t>
      </w:r>
      <w:r w:rsidR="00117E55" w:rsidRPr="009639B6">
        <w:rPr>
          <w:b/>
        </w:rPr>
        <w:t xml:space="preserve">(w Zespole </w:t>
      </w:r>
      <w:r w:rsidR="00EB554A">
        <w:rPr>
          <w:b/>
        </w:rPr>
        <w:t>Placówek Oświatowych w</w:t>
      </w:r>
      <w:r w:rsidR="00A353E9">
        <w:rPr>
          <w:b/>
        </w:rPr>
        <w:t xml:space="preserve">  Kozubowie </w:t>
      </w:r>
      <w:r w:rsidR="00117E55" w:rsidRPr="009639B6">
        <w:rPr>
          <w:b/>
        </w:rPr>
        <w:t>)</w:t>
      </w:r>
      <w:r w:rsidR="00117E55">
        <w:t xml:space="preserve"> z przeznaczeniem na za</w:t>
      </w:r>
      <w:r w:rsidR="00A353E9">
        <w:t>kup książek</w:t>
      </w:r>
      <w:r w:rsidR="00C371BD">
        <w:t xml:space="preserve"> </w:t>
      </w:r>
      <w:r w:rsidR="00A353E9">
        <w:t xml:space="preserve"> (wkład własny to 1.000</w:t>
      </w:r>
      <w:r w:rsidR="00117E55">
        <w:t xml:space="preserve">,00zł).  </w:t>
      </w:r>
    </w:p>
    <w:p w:rsidR="001279CD" w:rsidRDefault="001279CD" w:rsidP="001279CD">
      <w:pPr>
        <w:jc w:val="both"/>
      </w:pPr>
    </w:p>
    <w:p w:rsidR="0057117A" w:rsidRDefault="0057117A"/>
    <w:sectPr w:rsidR="0057117A" w:rsidSect="00B768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751"/>
    <w:multiLevelType w:val="hybridMultilevel"/>
    <w:tmpl w:val="9B4A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2EF"/>
    <w:rsid w:val="00117E55"/>
    <w:rsid w:val="001279CD"/>
    <w:rsid w:val="00200492"/>
    <w:rsid w:val="002C34F4"/>
    <w:rsid w:val="003A6E1B"/>
    <w:rsid w:val="004071CD"/>
    <w:rsid w:val="0042542B"/>
    <w:rsid w:val="004E7403"/>
    <w:rsid w:val="0057117A"/>
    <w:rsid w:val="005741BB"/>
    <w:rsid w:val="00613051"/>
    <w:rsid w:val="00613CBF"/>
    <w:rsid w:val="00631525"/>
    <w:rsid w:val="009639B6"/>
    <w:rsid w:val="00A353E9"/>
    <w:rsid w:val="00AA27E9"/>
    <w:rsid w:val="00B76829"/>
    <w:rsid w:val="00C371BD"/>
    <w:rsid w:val="00EB554A"/>
    <w:rsid w:val="00ED32EF"/>
    <w:rsid w:val="00FE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9CD"/>
    <w:pPr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1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9CD"/>
    <w:pPr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1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Zacharz</dc:creator>
  <cp:lastModifiedBy>SP</cp:lastModifiedBy>
  <cp:revision>2</cp:revision>
  <dcterms:created xsi:type="dcterms:W3CDTF">2024-12-19T11:08:00Z</dcterms:created>
  <dcterms:modified xsi:type="dcterms:W3CDTF">2024-12-19T11:08:00Z</dcterms:modified>
</cp:coreProperties>
</file>